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128C3" w14:textId="14DC31A7" w:rsidR="004B02CA" w:rsidRPr="009D05D3" w:rsidRDefault="00315AE6">
      <w:pPr>
        <w:rPr>
          <w:rFonts w:ascii="Twinkl Cursive Looped Thin" w:hAnsi="Twinkl Cursive Looped Thin"/>
          <w:sz w:val="24"/>
          <w:szCs w:val="24"/>
        </w:rPr>
      </w:pPr>
      <w:r w:rsidRPr="009D05D3">
        <w:rPr>
          <w:rFonts w:ascii="Twinkl Cursive Looped Thin" w:hAnsi="Twinkl Cursive Looped Thin"/>
          <w:b/>
          <w:bCs/>
          <w:sz w:val="24"/>
          <w:szCs w:val="24"/>
        </w:rPr>
        <w:t>Names: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________________________________________________________</w:t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Pr="009D05D3">
        <w:rPr>
          <w:rFonts w:ascii="Twinkl Cursive Looped Thin" w:hAnsi="Twinkl Cursive Looped Thin"/>
          <w:b/>
          <w:bCs/>
          <w:sz w:val="24"/>
          <w:szCs w:val="24"/>
        </w:rPr>
        <w:t>Date: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</w:t>
      </w:r>
    </w:p>
    <w:p w14:paraId="734A53AA" w14:textId="77777777" w:rsidR="007E00F5" w:rsidRPr="00141967" w:rsidRDefault="00315AE6" w:rsidP="007E00F5">
      <w:pPr>
        <w:pStyle w:val="BodyText3"/>
        <w:spacing w:after="0"/>
        <w:rPr>
          <w:rFonts w:ascii="Twinkl Cursive Looped Thin" w:hAnsi="Twinkl Cursive Looped Thin" w:cs="Arial"/>
          <w:sz w:val="24"/>
          <w:szCs w:val="24"/>
        </w:rPr>
      </w:pPr>
      <w:r w:rsidRPr="001B3142">
        <w:rPr>
          <w:rFonts w:ascii="Twinkl Cursive Looped Thin" w:hAnsi="Twinkl Cursive Looped Thin"/>
          <w:b/>
          <w:bCs/>
          <w:sz w:val="24"/>
          <w:szCs w:val="24"/>
        </w:rPr>
        <w:t>L.O:</w:t>
      </w:r>
      <w:r w:rsidRPr="001B3142">
        <w:rPr>
          <w:rFonts w:ascii="Twinkl Cursive Looped Thin" w:hAnsi="Twinkl Cursive Looped Thin"/>
          <w:sz w:val="24"/>
          <w:szCs w:val="24"/>
        </w:rPr>
        <w:t xml:space="preserve"> </w:t>
      </w:r>
      <w:r w:rsidR="007E00F5" w:rsidRPr="00141967">
        <w:rPr>
          <w:rFonts w:ascii="Twinkl Cursive Looped Thin" w:hAnsi="Twinkl Cursive Looped Thin" w:cs="Arial"/>
          <w:sz w:val="24"/>
          <w:szCs w:val="24"/>
        </w:rPr>
        <w:t>To identify the main points in the Christian Creation Story</w:t>
      </w:r>
    </w:p>
    <w:p w14:paraId="113ABB2E" w14:textId="4999B816" w:rsidR="003D3D3D" w:rsidRDefault="003D3D3D" w:rsidP="001B3142">
      <w:pPr>
        <w:spacing w:line="216" w:lineRule="auto"/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E00F5" w14:paraId="72A2D0D2" w14:textId="77777777" w:rsidTr="007E00F5">
        <w:tc>
          <w:tcPr>
            <w:tcW w:w="3847" w:type="dxa"/>
          </w:tcPr>
          <w:p w14:paraId="6B2C4AFF" w14:textId="29920B83" w:rsidR="007E00F5" w:rsidRPr="00E67226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Day 1</w:t>
            </w:r>
          </w:p>
          <w:p w14:paraId="1FFDFDDD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2D1DBB9C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37EB4AB3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2ED23415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0BF5A9C6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1D109225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2346E03C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5066FA8D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2D60C425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5841E17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1DA8CCB8" w14:textId="77777777" w:rsidR="007E00F5" w:rsidRDefault="007E00F5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119B7A6F" w14:textId="77777777" w:rsidR="00BA62DD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4AF9173" w14:textId="77777777" w:rsidR="00BA62DD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B945A3C" w14:textId="77777777" w:rsidR="00BA62DD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5D4915F8" w14:textId="38FA762C" w:rsidR="00BA62DD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</w:tc>
        <w:tc>
          <w:tcPr>
            <w:tcW w:w="3847" w:type="dxa"/>
          </w:tcPr>
          <w:p w14:paraId="57DCC42D" w14:textId="1D6B46CC" w:rsidR="007E00F5" w:rsidRPr="00E67226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Day 2</w:t>
            </w:r>
          </w:p>
        </w:tc>
        <w:tc>
          <w:tcPr>
            <w:tcW w:w="3847" w:type="dxa"/>
          </w:tcPr>
          <w:p w14:paraId="4B5EE091" w14:textId="4674DA05" w:rsidR="007E00F5" w:rsidRPr="00E67226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Day 3</w:t>
            </w:r>
          </w:p>
        </w:tc>
        <w:tc>
          <w:tcPr>
            <w:tcW w:w="3847" w:type="dxa"/>
          </w:tcPr>
          <w:p w14:paraId="11D9FBF0" w14:textId="688F84BC" w:rsidR="007E00F5" w:rsidRPr="00E67226" w:rsidRDefault="00BA62DD" w:rsidP="001B3142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Day 4</w:t>
            </w:r>
          </w:p>
        </w:tc>
      </w:tr>
      <w:tr w:rsidR="00BA62DD" w14:paraId="40AAC230" w14:textId="77777777" w:rsidTr="00BA62DD">
        <w:tc>
          <w:tcPr>
            <w:tcW w:w="3847" w:type="dxa"/>
          </w:tcPr>
          <w:p w14:paraId="269F9510" w14:textId="7F945FF7" w:rsidR="00BA62DD" w:rsidRPr="00E67226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 xml:space="preserve">Day </w:t>
            </w: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5</w:t>
            </w:r>
          </w:p>
          <w:p w14:paraId="53264454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E182939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FF26052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10662A4B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3A714681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26AA92BD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8CC2842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4B3176BE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43A54026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359AC593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0D9A7518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98AC147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5B25BD66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72D598BC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  <w:p w14:paraId="6B31EFB0" w14:textId="77777777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</w:tc>
        <w:tc>
          <w:tcPr>
            <w:tcW w:w="3847" w:type="dxa"/>
          </w:tcPr>
          <w:p w14:paraId="75C52640" w14:textId="00C56143" w:rsidR="00BA62DD" w:rsidRPr="00E67226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 xml:space="preserve">Day </w:t>
            </w: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6</w:t>
            </w:r>
          </w:p>
        </w:tc>
        <w:tc>
          <w:tcPr>
            <w:tcW w:w="3847" w:type="dxa"/>
          </w:tcPr>
          <w:p w14:paraId="27595412" w14:textId="029A920E" w:rsidR="00BA62DD" w:rsidRPr="00E67226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</w:pP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 xml:space="preserve">Day </w:t>
            </w:r>
            <w:r w:rsidRPr="00E67226">
              <w:rPr>
                <w:rFonts w:ascii="Twinkl Cursive Looped Thin" w:eastAsia="Sassoon Infant Rg" w:hAnsi="Twinkl Cursive Looped Thin" w:cs="+mn-cs"/>
                <w:b/>
                <w:bCs/>
                <w:color w:val="1C1C1C"/>
                <w:kern w:val="24"/>
                <w:sz w:val="24"/>
                <w:szCs w:val="24"/>
              </w:rPr>
              <w:t>7</w:t>
            </w:r>
          </w:p>
        </w:tc>
        <w:tc>
          <w:tcPr>
            <w:tcW w:w="3847" w:type="dxa"/>
            <w:shd w:val="clear" w:color="auto" w:fill="A6A6A6" w:themeFill="background1" w:themeFillShade="A6"/>
          </w:tcPr>
          <w:p w14:paraId="28FB02E5" w14:textId="7EE1D386" w:rsidR="00BA62DD" w:rsidRDefault="00BA62DD" w:rsidP="00BA62DD">
            <w:pPr>
              <w:spacing w:line="216" w:lineRule="auto"/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</w:pPr>
          </w:p>
        </w:tc>
      </w:tr>
    </w:tbl>
    <w:p w14:paraId="370F0ACC" w14:textId="4EF6B0F8" w:rsidR="00087C68" w:rsidRPr="00087C68" w:rsidRDefault="00087C68" w:rsidP="009813E5">
      <w:pPr>
        <w:rPr>
          <w:rFonts w:ascii="Twinkl Cursive Looped Thin" w:hAnsi="Twinkl Cursive Looped Thin"/>
          <w:sz w:val="24"/>
          <w:szCs w:val="24"/>
        </w:rPr>
      </w:pPr>
    </w:p>
    <w:sectPr w:rsidR="00087C68" w:rsidRPr="00087C68" w:rsidSect="00315A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2540B"/>
    <w:multiLevelType w:val="hybridMultilevel"/>
    <w:tmpl w:val="EB3AD6C0"/>
    <w:lvl w:ilvl="0" w:tplc="3194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16F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E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86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2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C5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26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E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03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013765B"/>
    <w:multiLevelType w:val="hybridMultilevel"/>
    <w:tmpl w:val="902A04A8"/>
    <w:lvl w:ilvl="0" w:tplc="1E784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E2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901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E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CD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B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5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C2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66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FD0399"/>
    <w:multiLevelType w:val="hybridMultilevel"/>
    <w:tmpl w:val="622C9E40"/>
    <w:lvl w:ilvl="0" w:tplc="8B5C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E6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0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6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68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C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E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E6"/>
    <w:rsid w:val="00056F51"/>
    <w:rsid w:val="00087C68"/>
    <w:rsid w:val="00095C3A"/>
    <w:rsid w:val="001B3142"/>
    <w:rsid w:val="001C5561"/>
    <w:rsid w:val="00207655"/>
    <w:rsid w:val="00315AE6"/>
    <w:rsid w:val="00396B80"/>
    <w:rsid w:val="003C3B39"/>
    <w:rsid w:val="003D3D3D"/>
    <w:rsid w:val="003D6CD4"/>
    <w:rsid w:val="00490706"/>
    <w:rsid w:val="005B217D"/>
    <w:rsid w:val="00600119"/>
    <w:rsid w:val="00692349"/>
    <w:rsid w:val="006E6F99"/>
    <w:rsid w:val="007747AE"/>
    <w:rsid w:val="007E00F5"/>
    <w:rsid w:val="00826E13"/>
    <w:rsid w:val="009813E5"/>
    <w:rsid w:val="009A0CE5"/>
    <w:rsid w:val="009B07A6"/>
    <w:rsid w:val="009D05D3"/>
    <w:rsid w:val="00B26947"/>
    <w:rsid w:val="00B8699A"/>
    <w:rsid w:val="00BA62DD"/>
    <w:rsid w:val="00C44FD6"/>
    <w:rsid w:val="00DA7DDF"/>
    <w:rsid w:val="00DC3595"/>
    <w:rsid w:val="00E67226"/>
    <w:rsid w:val="00EB5C32"/>
    <w:rsid w:val="00F429F2"/>
    <w:rsid w:val="00F972A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B5A80"/>
  <w15:chartTrackingRefBased/>
  <w15:docId w15:val="{4FC2F245-AC0B-45CF-9B51-EB3DBE2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1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7E00F5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7E00F5"/>
    <w:rPr>
      <w:rFonts w:ascii="Arial" w:eastAsia="Times New Roman" w:hAnsi="Arial" w:cs="Times New Roman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2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28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DBD0FE-DBE3-45E4-8E06-98E75BBE3FE4}"/>
</file>

<file path=customXml/itemProps2.xml><?xml version="1.0" encoding="utf-8"?>
<ds:datastoreItem xmlns:ds="http://schemas.openxmlformats.org/officeDocument/2006/customXml" ds:itemID="{A9D25413-9428-42D7-A3E8-ED302E1ECC73}"/>
</file>

<file path=customXml/itemProps3.xml><?xml version="1.0" encoding="utf-8"?>
<ds:datastoreItem xmlns:ds="http://schemas.openxmlformats.org/officeDocument/2006/customXml" ds:itemID="{DF1FF02A-2FE6-4AF5-BADE-A63C57385E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Miss Bibby</cp:lastModifiedBy>
  <cp:revision>33</cp:revision>
  <dcterms:created xsi:type="dcterms:W3CDTF">2020-09-17T19:40:00Z</dcterms:created>
  <dcterms:modified xsi:type="dcterms:W3CDTF">2022-02-14T09:48:00Z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